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156" w:beforeLines="50" w:after="156" w:afterLines="50" w:line="32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pStyle w:val="2"/>
        <w:spacing w:before="62" w:beforeLines="20" w:after="62" w:afterLines="20" w:line="400" w:lineRule="exact"/>
        <w:jc w:val="center"/>
        <w:rPr>
          <w:rFonts w:ascii="Times New Roman" w:hAnsi="Times New Roman" w:eastAsia="方正小标宋简体"/>
          <w:w w:val="90"/>
          <w:sz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</w:rPr>
        <w:t>20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</w:rPr>
        <w:t>年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lang w:val="en-US" w:eastAsia="zh-CN"/>
        </w:rPr>
        <w:t>兰</w:t>
      </w:r>
      <w:r>
        <w:rPr>
          <w:rFonts w:hint="eastAsia" w:ascii="Times New Roman" w:hAnsi="Times New Roman" w:eastAsia="方正小标宋简体"/>
          <w:w w:val="90"/>
          <w:sz w:val="36"/>
          <w:lang w:val="en-US" w:eastAsia="zh-CN"/>
        </w:rPr>
        <w:t>山区</w:t>
      </w:r>
      <w:r>
        <w:rPr>
          <w:rFonts w:hint="eastAsia" w:ascii="Times New Roman" w:hAnsi="Times New Roman" w:eastAsia="方正小标宋简体"/>
          <w:w w:val="90"/>
          <w:sz w:val="36"/>
        </w:rPr>
        <w:t>党性教育基地讲解员招聘报名登记表</w:t>
      </w:r>
    </w:p>
    <w:p>
      <w:pPr>
        <w:pStyle w:val="2"/>
        <w:spacing w:before="62" w:beforeLines="20" w:after="62" w:afterLines="20" w:line="400" w:lineRule="exact"/>
        <w:jc w:val="center"/>
        <w:rPr>
          <w:rFonts w:ascii="Times New Roman" w:hAnsi="Times New Roman" w:eastAsia="方正小标宋简体"/>
          <w:w w:val="90"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43"/>
        <w:gridCol w:w="1105"/>
        <w:gridCol w:w="18"/>
        <w:gridCol w:w="1112"/>
        <w:gridCol w:w="1118"/>
        <w:gridCol w:w="1026"/>
        <w:gridCol w:w="1133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  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性  别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民  族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籍  贯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 生 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政治面貌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入党时间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时    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健康状况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移动电话</w:t>
            </w: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身份证</w:t>
            </w:r>
            <w:r>
              <w:rPr>
                <w:rFonts w:hint="eastAsia" w:ascii="Times New Roman" w:hAnsi="Times New Roman" w:eastAsia="仿宋_GB2312"/>
              </w:rPr>
              <w:t>号码</w:t>
            </w:r>
          </w:p>
        </w:tc>
        <w:tc>
          <w:tcPr>
            <w:tcW w:w="5512" w:type="dxa"/>
            <w:gridSpan w:val="6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类  别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学历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学位</w:t>
            </w:r>
          </w:p>
        </w:tc>
        <w:tc>
          <w:tcPr>
            <w:tcW w:w="5256" w:type="dxa"/>
            <w:gridSpan w:val="4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教  育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5256" w:type="dxa"/>
            <w:gridSpan w:val="4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教  育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5256" w:type="dxa"/>
            <w:gridSpan w:val="4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工作单位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及 职 务</w:t>
            </w:r>
          </w:p>
        </w:tc>
        <w:tc>
          <w:tcPr>
            <w:tcW w:w="7491" w:type="dxa"/>
            <w:gridSpan w:val="7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2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习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和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工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经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历</w:t>
            </w:r>
          </w:p>
        </w:tc>
        <w:tc>
          <w:tcPr>
            <w:tcW w:w="7834" w:type="dxa"/>
            <w:gridSpan w:val="8"/>
            <w:noWrap w:val="0"/>
            <w:vAlign w:val="top"/>
          </w:tcPr>
          <w:p>
            <w:pPr>
              <w:ind w:left="2107" w:leftChars="85" w:right="-23" w:rightChars="-11" w:hanging="1929" w:hangingChars="804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ind w:left="2107" w:leftChars="85" w:right="-23" w:rightChars="-11" w:hanging="1929" w:hangingChars="804"/>
              <w:rPr>
                <w:rFonts w:hint="eastAsia"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38"/>
        <w:gridCol w:w="532"/>
        <w:gridCol w:w="1078"/>
        <w:gridCol w:w="1008"/>
        <w:gridCol w:w="109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exac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奖惩情况</w:t>
            </w:r>
          </w:p>
        </w:tc>
        <w:tc>
          <w:tcPr>
            <w:tcW w:w="739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exac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近三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>年度考核情况</w:t>
            </w:r>
          </w:p>
        </w:tc>
        <w:tc>
          <w:tcPr>
            <w:tcW w:w="739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家庭成员及重要社会关系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称谓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  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政治面貌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配偶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子女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父亲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母亲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岳父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(公公)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岳母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(婆婆)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所在单位党委（党组）审核</w:t>
            </w:r>
          </w:p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意见</w:t>
            </w:r>
          </w:p>
        </w:tc>
        <w:tc>
          <w:tcPr>
            <w:tcW w:w="7633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 w:firstLine="189" w:firstLineChars="9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主要负责人签字：                           </w:t>
            </w:r>
            <w:r>
              <w:rPr>
                <w:rFonts w:ascii="Times New Roman" w:hAnsi="Times New Roman" w:eastAsia="仿宋_GB2312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 w:firstLine="4410" w:firstLineChars="21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40" w:lineRule="exact"/>
              <w:ind w:left="-69" w:leftChars="-33" w:right="-38" w:rightChars="-18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招聘单位</w:t>
            </w:r>
            <w:r>
              <w:rPr>
                <w:rFonts w:ascii="Times New Roman" w:hAnsi="Times New Roman" w:eastAsia="仿宋_GB2312"/>
              </w:rPr>
              <w:t>审核意见</w:t>
            </w:r>
          </w:p>
        </w:tc>
        <w:tc>
          <w:tcPr>
            <w:tcW w:w="7633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exact"/>
              <w:ind w:left="-105" w:leftChars="-50" w:right="-105" w:rightChars="-50" w:firstLine="4410" w:firstLineChars="21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备    注</w:t>
            </w:r>
          </w:p>
        </w:tc>
        <w:tc>
          <w:tcPr>
            <w:tcW w:w="7633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/>
              </w:rPr>
            </w:pPr>
          </w:p>
        </w:tc>
      </w:tr>
    </w:tbl>
    <w:p>
      <w:pPr>
        <w:pStyle w:val="2"/>
        <w:spacing w:line="36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（请双面打印）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2C"/>
    <w:rsid w:val="000228E8"/>
    <w:rsid w:val="000461E6"/>
    <w:rsid w:val="000662FD"/>
    <w:rsid w:val="00071BCB"/>
    <w:rsid w:val="0008009A"/>
    <w:rsid w:val="000F1D5F"/>
    <w:rsid w:val="001166B7"/>
    <w:rsid w:val="00195759"/>
    <w:rsid w:val="001A4CD7"/>
    <w:rsid w:val="001B3E79"/>
    <w:rsid w:val="00217CE3"/>
    <w:rsid w:val="00223476"/>
    <w:rsid w:val="002335B0"/>
    <w:rsid w:val="0024479B"/>
    <w:rsid w:val="00263F51"/>
    <w:rsid w:val="00300A60"/>
    <w:rsid w:val="003037AC"/>
    <w:rsid w:val="003200BD"/>
    <w:rsid w:val="00323357"/>
    <w:rsid w:val="003B4557"/>
    <w:rsid w:val="0041535D"/>
    <w:rsid w:val="00441C48"/>
    <w:rsid w:val="004772EB"/>
    <w:rsid w:val="004D49FE"/>
    <w:rsid w:val="004F0AB6"/>
    <w:rsid w:val="00503CC7"/>
    <w:rsid w:val="005226E7"/>
    <w:rsid w:val="0058743A"/>
    <w:rsid w:val="005A1373"/>
    <w:rsid w:val="005D3354"/>
    <w:rsid w:val="005E3D14"/>
    <w:rsid w:val="0066788A"/>
    <w:rsid w:val="006A3811"/>
    <w:rsid w:val="006A7B64"/>
    <w:rsid w:val="006C0A2B"/>
    <w:rsid w:val="006F571B"/>
    <w:rsid w:val="007227CD"/>
    <w:rsid w:val="007942C3"/>
    <w:rsid w:val="007C7479"/>
    <w:rsid w:val="007D07F3"/>
    <w:rsid w:val="007E1CEE"/>
    <w:rsid w:val="00865315"/>
    <w:rsid w:val="00893FE7"/>
    <w:rsid w:val="0089668D"/>
    <w:rsid w:val="008B4339"/>
    <w:rsid w:val="008D5AD2"/>
    <w:rsid w:val="008F4F15"/>
    <w:rsid w:val="008F654F"/>
    <w:rsid w:val="00901E2F"/>
    <w:rsid w:val="00936130"/>
    <w:rsid w:val="0095172A"/>
    <w:rsid w:val="00992859"/>
    <w:rsid w:val="009B64F9"/>
    <w:rsid w:val="00A10104"/>
    <w:rsid w:val="00A30372"/>
    <w:rsid w:val="00A45626"/>
    <w:rsid w:val="00A80BB9"/>
    <w:rsid w:val="00AA3056"/>
    <w:rsid w:val="00AB1575"/>
    <w:rsid w:val="00AE36D3"/>
    <w:rsid w:val="00AE4CD6"/>
    <w:rsid w:val="00B3605A"/>
    <w:rsid w:val="00BD5455"/>
    <w:rsid w:val="00C21FA6"/>
    <w:rsid w:val="00C3082A"/>
    <w:rsid w:val="00C50903"/>
    <w:rsid w:val="00CB6F98"/>
    <w:rsid w:val="00CB73AD"/>
    <w:rsid w:val="00CE6975"/>
    <w:rsid w:val="00CF47F5"/>
    <w:rsid w:val="00D5435B"/>
    <w:rsid w:val="00DE1F60"/>
    <w:rsid w:val="00E031CE"/>
    <w:rsid w:val="00E23983"/>
    <w:rsid w:val="00E415E2"/>
    <w:rsid w:val="00E77136"/>
    <w:rsid w:val="00E8217C"/>
    <w:rsid w:val="00EA5DD5"/>
    <w:rsid w:val="00EC12F2"/>
    <w:rsid w:val="00EC6D46"/>
    <w:rsid w:val="00ED53B1"/>
    <w:rsid w:val="00EE782F"/>
    <w:rsid w:val="00F15526"/>
    <w:rsid w:val="00F37ADA"/>
    <w:rsid w:val="00F43540"/>
    <w:rsid w:val="00F604C5"/>
    <w:rsid w:val="00F70D3B"/>
    <w:rsid w:val="00F9003D"/>
    <w:rsid w:val="00F91149"/>
    <w:rsid w:val="00FB4616"/>
    <w:rsid w:val="00FD780D"/>
    <w:rsid w:val="00FE7691"/>
    <w:rsid w:val="016B7D34"/>
    <w:rsid w:val="02575EBC"/>
    <w:rsid w:val="17EB0C30"/>
    <w:rsid w:val="20E476A3"/>
    <w:rsid w:val="265D5937"/>
    <w:rsid w:val="355F61AA"/>
    <w:rsid w:val="3A4D60BC"/>
    <w:rsid w:val="3B5F0304"/>
    <w:rsid w:val="52857DB3"/>
    <w:rsid w:val="5F4528B0"/>
    <w:rsid w:val="72C05D62"/>
    <w:rsid w:val="7CCB4510"/>
    <w:rsid w:val="7D016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6">
    <w:name w:val="Default Paragraph Font"/>
    <w:link w:val="7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 w:eastAsia="宋体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Courier New" w:eastAsia="宋体"/>
    </w:rPr>
  </w:style>
  <w:style w:type="paragraph" w:customStyle="1" w:styleId="7">
    <w:name w:val="_Style 2"/>
    <w:basedOn w:val="1"/>
    <w:link w:val="6"/>
    <w:uiPriority w:val="0"/>
    <w:pPr>
      <w:widowControl/>
      <w:spacing w:after="160" w:line="240" w:lineRule="exact"/>
      <w:jc w:val="left"/>
    </w:pPr>
    <w:rPr>
      <w:rFonts w:ascii="Times New Roman" w:hAnsi="Times New Roman"/>
    </w:rPr>
  </w:style>
  <w:style w:type="character" w:styleId="8">
    <w:name w:val="page number"/>
    <w:basedOn w:val="6"/>
    <w:uiPriority w:val="0"/>
  </w:style>
  <w:style w:type="character" w:customStyle="1" w:styleId="9">
    <w:name w:val=" Char"/>
    <w:basedOn w:val="6"/>
    <w:link w:val="2"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2010-04-26T03:57:00Z</dcterms:created>
  <dc:creator>微软用户</dc:creator>
  <cp:lastModifiedBy>傲娇小公举</cp:lastModifiedBy>
  <cp:lastPrinted>2016-10-12T06:25:00Z</cp:lastPrinted>
  <dcterms:modified xsi:type="dcterms:W3CDTF">2021-01-26T09:21:06Z</dcterms:modified>
  <dc:title>附表1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